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2B" w:rsidRDefault="00CA302B" w:rsidP="00CA302B">
      <w:pPr>
        <w:jc w:val="center"/>
      </w:pPr>
      <w:r w:rsidRPr="00CA302B">
        <w:rPr>
          <w:noProof/>
          <w:lang w:eastAsia="tr-TR"/>
        </w:rPr>
        <w:drawing>
          <wp:inline distT="0" distB="0" distL="0" distR="0" wp14:anchorId="265E7FE0" wp14:editId="125C7770">
            <wp:extent cx="885825" cy="885825"/>
            <wp:effectExtent l="0" t="0" r="9525" b="9525"/>
            <wp:docPr id="1" name="Resim 1" descr="C:\Users\Baskent\Desktop\2021-2022 EĞİTİM-ÖĞRETİM DÖNEMİ\LOGOLAR\KYM\kariyer-logo-s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skent\Desktop\2021-2022 EĞİTİM-ÖĞRETİM DÖNEMİ\LOGOLAR\KYM\kariyer-logo-so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2B" w:rsidRDefault="00CA302B" w:rsidP="00CA302B">
      <w:pPr>
        <w:jc w:val="center"/>
      </w:pPr>
    </w:p>
    <w:p w:rsidR="00CA302B" w:rsidRDefault="00CA302B" w:rsidP="00CA302B">
      <w:pPr>
        <w:jc w:val="center"/>
      </w:pPr>
      <w:r>
        <w:t>BAŞKENT ÜNİVERSİTESİ</w:t>
      </w:r>
    </w:p>
    <w:p w:rsidR="00CA302B" w:rsidRDefault="00CA302B" w:rsidP="00CA302B">
      <w:pPr>
        <w:jc w:val="center"/>
      </w:pPr>
      <w:r>
        <w:t>KARİYER YÖNLENDİRME MERKEZİ</w:t>
      </w:r>
    </w:p>
    <w:p w:rsidR="00553568" w:rsidRDefault="00CA302B" w:rsidP="00CA302B">
      <w:pPr>
        <w:jc w:val="center"/>
      </w:pPr>
      <w:r>
        <w:t>KRY100- KARİYER PLANLAMA</w:t>
      </w:r>
    </w:p>
    <w:p w:rsidR="00CA302B" w:rsidRDefault="00CA302B" w:rsidP="00CA302B">
      <w:pPr>
        <w:jc w:val="center"/>
      </w:pPr>
      <w:r>
        <w:t>DERS İZLENCESİ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26"/>
        <w:gridCol w:w="1765"/>
        <w:gridCol w:w="1673"/>
        <w:gridCol w:w="1967"/>
        <w:gridCol w:w="1731"/>
      </w:tblGrid>
      <w:tr w:rsidR="00553568" w:rsidTr="006B409A">
        <w:tc>
          <w:tcPr>
            <w:tcW w:w="1980" w:type="dxa"/>
          </w:tcPr>
          <w:p w:rsidR="00553568" w:rsidRPr="005C5685" w:rsidRDefault="00553568" w:rsidP="006B409A">
            <w:pPr>
              <w:rPr>
                <w:b/>
              </w:rPr>
            </w:pPr>
            <w:r w:rsidRPr="005C5685">
              <w:rPr>
                <w:b/>
              </w:rPr>
              <w:t xml:space="preserve">DERS ADI </w:t>
            </w:r>
          </w:p>
          <w:p w:rsidR="00553568" w:rsidRDefault="00553568" w:rsidP="006B409A">
            <w:r>
              <w:t>KARİYER PLANLAMA</w:t>
            </w:r>
          </w:p>
          <w:p w:rsidR="00553568" w:rsidRDefault="00553568" w:rsidP="006B409A"/>
        </w:tc>
        <w:tc>
          <w:tcPr>
            <w:tcW w:w="1843" w:type="dxa"/>
          </w:tcPr>
          <w:p w:rsidR="00553568" w:rsidRDefault="00553568" w:rsidP="006B409A">
            <w:pPr>
              <w:rPr>
                <w:b/>
              </w:rPr>
            </w:pPr>
            <w:r w:rsidRPr="005C5685">
              <w:rPr>
                <w:b/>
              </w:rPr>
              <w:t>DERS KODU</w:t>
            </w:r>
          </w:p>
          <w:p w:rsidR="00553568" w:rsidRDefault="00553568" w:rsidP="006B409A">
            <w:r>
              <w:t>KRY 100</w:t>
            </w:r>
          </w:p>
          <w:p w:rsidR="00553568" w:rsidRPr="005C5685" w:rsidRDefault="00553568" w:rsidP="006B409A">
            <w:pPr>
              <w:rPr>
                <w:b/>
              </w:rPr>
            </w:pPr>
          </w:p>
        </w:tc>
        <w:tc>
          <w:tcPr>
            <w:tcW w:w="1701" w:type="dxa"/>
          </w:tcPr>
          <w:p w:rsidR="00553568" w:rsidRDefault="00553568" w:rsidP="006B409A">
            <w:pPr>
              <w:jc w:val="center"/>
              <w:rPr>
                <w:b/>
              </w:rPr>
            </w:pPr>
            <w:r w:rsidRPr="005C5685">
              <w:rPr>
                <w:b/>
              </w:rPr>
              <w:t>YARIYIL</w:t>
            </w:r>
          </w:p>
          <w:p w:rsidR="00553568" w:rsidRPr="005C5685" w:rsidRDefault="00553568" w:rsidP="006B409A">
            <w:pPr>
              <w:jc w:val="center"/>
            </w:pPr>
            <w:r>
              <w:t>GÜZ/BAHAR</w:t>
            </w:r>
          </w:p>
        </w:tc>
        <w:tc>
          <w:tcPr>
            <w:tcW w:w="1725" w:type="dxa"/>
          </w:tcPr>
          <w:p w:rsidR="00553568" w:rsidRDefault="00553568" w:rsidP="006B409A">
            <w:pPr>
              <w:rPr>
                <w:b/>
              </w:rPr>
            </w:pPr>
            <w:r w:rsidRPr="005C5685">
              <w:rPr>
                <w:b/>
              </w:rPr>
              <w:t>TEORİ+UYGULAMA</w:t>
            </w:r>
          </w:p>
          <w:p w:rsidR="00553568" w:rsidRPr="005C5685" w:rsidRDefault="00553568" w:rsidP="006B409A">
            <w:pPr>
              <w:jc w:val="center"/>
            </w:pPr>
            <w:r w:rsidRPr="005C5685">
              <w:t>1+0</w:t>
            </w:r>
          </w:p>
        </w:tc>
        <w:tc>
          <w:tcPr>
            <w:tcW w:w="1813" w:type="dxa"/>
          </w:tcPr>
          <w:p w:rsidR="00553568" w:rsidRDefault="00553568" w:rsidP="006B409A">
            <w:pPr>
              <w:jc w:val="center"/>
              <w:rPr>
                <w:b/>
              </w:rPr>
            </w:pPr>
            <w:r w:rsidRPr="005C5685">
              <w:rPr>
                <w:b/>
              </w:rPr>
              <w:t>AKTS</w:t>
            </w:r>
          </w:p>
          <w:p w:rsidR="00553568" w:rsidRPr="005C5685" w:rsidRDefault="00553568" w:rsidP="006B409A">
            <w:pPr>
              <w:jc w:val="center"/>
            </w:pPr>
            <w:r w:rsidRPr="005C5685">
              <w:t>2</w:t>
            </w:r>
          </w:p>
        </w:tc>
      </w:tr>
    </w:tbl>
    <w:p w:rsidR="00553568" w:rsidRDefault="00553568" w:rsidP="00553568"/>
    <w:tbl>
      <w:tblPr>
        <w:tblStyle w:val="TabloKlavuzu"/>
        <w:tblW w:w="9256" w:type="dxa"/>
        <w:tblLook w:val="04A0" w:firstRow="1" w:lastRow="0" w:firstColumn="1" w:lastColumn="0" w:noHBand="0" w:noVBand="1"/>
      </w:tblPr>
      <w:tblGrid>
        <w:gridCol w:w="2122"/>
        <w:gridCol w:w="3892"/>
        <w:gridCol w:w="3242"/>
      </w:tblGrid>
      <w:tr w:rsidR="00A57471" w:rsidTr="00A57471">
        <w:trPr>
          <w:trHeight w:val="256"/>
        </w:trPr>
        <w:tc>
          <w:tcPr>
            <w:tcW w:w="2122" w:type="dxa"/>
          </w:tcPr>
          <w:p w:rsidR="00A57471" w:rsidRDefault="00A57471" w:rsidP="006B409A">
            <w:r>
              <w:t>DERSİN TÜRÜ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Zorunlu</w:t>
            </w:r>
          </w:p>
        </w:tc>
      </w:tr>
      <w:tr w:rsidR="00A57471" w:rsidTr="00A57471">
        <w:trPr>
          <w:trHeight w:val="242"/>
        </w:trPr>
        <w:tc>
          <w:tcPr>
            <w:tcW w:w="2122" w:type="dxa"/>
          </w:tcPr>
          <w:p w:rsidR="00A57471" w:rsidRDefault="00A57471" w:rsidP="006B409A">
            <w:r>
              <w:t>DERSİN DÜZEYİ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ÖNLİSANS/LİSANS</w:t>
            </w:r>
          </w:p>
        </w:tc>
      </w:tr>
      <w:tr w:rsidR="00A57471" w:rsidTr="00A57471">
        <w:trPr>
          <w:trHeight w:val="256"/>
        </w:trPr>
        <w:tc>
          <w:tcPr>
            <w:tcW w:w="2122" w:type="dxa"/>
          </w:tcPr>
          <w:p w:rsidR="00A57471" w:rsidRDefault="00A57471" w:rsidP="006B409A">
            <w:r>
              <w:t>DERSİN YILI</w:t>
            </w:r>
          </w:p>
        </w:tc>
        <w:tc>
          <w:tcPr>
            <w:tcW w:w="7134" w:type="dxa"/>
            <w:gridSpan w:val="2"/>
          </w:tcPr>
          <w:p w:rsidR="00A57471" w:rsidRDefault="0028182B" w:rsidP="006B409A">
            <w:r>
              <w:t>2026</w:t>
            </w:r>
          </w:p>
        </w:tc>
      </w:tr>
      <w:tr w:rsidR="00A57471" w:rsidTr="00A57471">
        <w:trPr>
          <w:trHeight w:val="242"/>
        </w:trPr>
        <w:tc>
          <w:tcPr>
            <w:tcW w:w="2122" w:type="dxa"/>
          </w:tcPr>
          <w:p w:rsidR="00A57471" w:rsidRDefault="00A57471" w:rsidP="006B409A">
            <w:r>
              <w:t>YARIYIL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GÜZ</w:t>
            </w:r>
            <w:r w:rsidR="0028182B">
              <w:t>/BAHAR</w:t>
            </w:r>
          </w:p>
        </w:tc>
      </w:tr>
      <w:tr w:rsidR="00A57471" w:rsidTr="00A57471">
        <w:trPr>
          <w:trHeight w:val="256"/>
        </w:trPr>
        <w:tc>
          <w:tcPr>
            <w:tcW w:w="2122" w:type="dxa"/>
          </w:tcPr>
          <w:p w:rsidR="00A57471" w:rsidRDefault="00A57471" w:rsidP="006B409A">
            <w:r>
              <w:t>AKTS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2</w:t>
            </w:r>
          </w:p>
        </w:tc>
      </w:tr>
      <w:tr w:rsidR="00A57471" w:rsidTr="00A57471">
        <w:trPr>
          <w:trHeight w:val="242"/>
        </w:trPr>
        <w:tc>
          <w:tcPr>
            <w:tcW w:w="2122" w:type="dxa"/>
          </w:tcPr>
          <w:p w:rsidR="00A57471" w:rsidRDefault="00A57471" w:rsidP="006B409A">
            <w:r>
              <w:t>ÖĞRETİM ELEMANLARI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 xml:space="preserve">Öğretim Görevlisi Ece Serin </w:t>
            </w:r>
            <w:proofErr w:type="spellStart"/>
            <w:r>
              <w:t>Orakcı</w:t>
            </w:r>
            <w:proofErr w:type="spellEnd"/>
          </w:p>
          <w:p w:rsidR="00A57471" w:rsidRDefault="00A57471" w:rsidP="006B409A">
            <w:r>
              <w:t>Öğretim Görevlisi Derya Çiftçioğlu</w:t>
            </w:r>
          </w:p>
          <w:p w:rsidR="00A57471" w:rsidRPr="00BF273C" w:rsidRDefault="00A57471" w:rsidP="005043D4">
            <w:pPr>
              <w:rPr>
                <w:bCs/>
              </w:rPr>
            </w:pPr>
          </w:p>
        </w:tc>
      </w:tr>
      <w:tr w:rsidR="00A57471" w:rsidTr="00A57471">
        <w:trPr>
          <w:trHeight w:val="2037"/>
        </w:trPr>
        <w:tc>
          <w:tcPr>
            <w:tcW w:w="2122" w:type="dxa"/>
          </w:tcPr>
          <w:p w:rsidR="00A57471" w:rsidRDefault="00A57471" w:rsidP="006B409A">
            <w:r>
              <w:t>DERSİN ÖĞRENME KAZANIMLARI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Kariyer Merkezi Faaliyetlerinin Tanınması</w:t>
            </w:r>
          </w:p>
          <w:p w:rsidR="00A57471" w:rsidRDefault="00A57471" w:rsidP="006B409A">
            <w:r>
              <w:t>Öz Farkındalığın Artırılması</w:t>
            </w:r>
          </w:p>
          <w:p w:rsidR="00A57471" w:rsidRDefault="00A57471" w:rsidP="006B409A">
            <w:r>
              <w:t>Kariyer Seçeneklerinin Keşfedilmesi</w:t>
            </w:r>
          </w:p>
          <w:p w:rsidR="00A57471" w:rsidRDefault="00A57471" w:rsidP="006B409A">
            <w:r>
              <w:t>Kendini İfade Etme Etkili İletişim Becerilerinin Geliştirilmesi</w:t>
            </w:r>
          </w:p>
          <w:p w:rsidR="00A57471" w:rsidRDefault="00A57471" w:rsidP="006B409A">
            <w:r>
              <w:t>Profesyonel İlişki Ağlarının Öneminin Kavranması</w:t>
            </w:r>
          </w:p>
          <w:p w:rsidR="00A57471" w:rsidRDefault="00A57471" w:rsidP="006B409A">
            <w:r>
              <w:t>Destek Birimlerinin Tanınması</w:t>
            </w:r>
          </w:p>
        </w:tc>
      </w:tr>
      <w:tr w:rsidR="00A57471" w:rsidTr="00A57471">
        <w:trPr>
          <w:trHeight w:val="256"/>
        </w:trPr>
        <w:tc>
          <w:tcPr>
            <w:tcW w:w="2122" w:type="dxa"/>
          </w:tcPr>
          <w:p w:rsidR="00A57471" w:rsidRDefault="00A57471" w:rsidP="006B409A">
            <w:r>
              <w:t>DERSİN VERİLİŞ BİÇİMİ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Uzaktan Eğitim %100</w:t>
            </w:r>
          </w:p>
        </w:tc>
      </w:tr>
      <w:tr w:rsidR="00A57471" w:rsidTr="00A57471">
        <w:trPr>
          <w:trHeight w:val="242"/>
        </w:trPr>
        <w:tc>
          <w:tcPr>
            <w:tcW w:w="2122" w:type="dxa"/>
          </w:tcPr>
          <w:p w:rsidR="00A57471" w:rsidRDefault="00A57471" w:rsidP="006B409A">
            <w:r>
              <w:t>DERSİN ÖNKOŞULLARI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Yok</w:t>
            </w:r>
          </w:p>
        </w:tc>
      </w:tr>
      <w:tr w:rsidR="00A57471" w:rsidTr="00A57471">
        <w:trPr>
          <w:trHeight w:val="256"/>
        </w:trPr>
        <w:tc>
          <w:tcPr>
            <w:tcW w:w="2122" w:type="dxa"/>
          </w:tcPr>
          <w:p w:rsidR="00A57471" w:rsidRDefault="00A57471" w:rsidP="006B409A">
            <w:r>
              <w:t>ÖNERİLEN DERSLER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>Yok</w:t>
            </w:r>
          </w:p>
        </w:tc>
      </w:tr>
      <w:tr w:rsidR="00A57471" w:rsidTr="00A57471">
        <w:trPr>
          <w:trHeight w:val="2807"/>
        </w:trPr>
        <w:tc>
          <w:tcPr>
            <w:tcW w:w="2122" w:type="dxa"/>
          </w:tcPr>
          <w:p w:rsidR="00A57471" w:rsidRDefault="00A57471" w:rsidP="006B409A">
            <w:r>
              <w:t>DERS TANIMI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r>
              <w:t xml:space="preserve">Cumhurbaşkanlığı İnsan Kaynakları Ofisi tarafından üniversite öğrencilerinde kariyer farkındalığı yaratmak ve onlara kariyer yolculuklarında destek sağlamak için hazırlanan, </w:t>
            </w:r>
            <w:proofErr w:type="spellStart"/>
            <w:r>
              <w:t>önlisans</w:t>
            </w:r>
            <w:proofErr w:type="spellEnd"/>
            <w:r>
              <w:t xml:space="preserve"> / lisans öğrencilerine verilen bir derstir. KRY 100 Kariyer Planlama dersi öğrencilerin iş dünyasını, farklı sektörleri ve bu sektörlerin gereksinimlerini tanımasını sağlayarak; iş dünyasına hazırlık sürecinde kariyer planlamasının önemi hakkında öğrencilerde farkındalık oluşturmayı hedeflemektedir.</w:t>
            </w:r>
          </w:p>
        </w:tc>
      </w:tr>
      <w:tr w:rsidR="00A57471" w:rsidTr="00A57471">
        <w:trPr>
          <w:trHeight w:val="220"/>
        </w:trPr>
        <w:tc>
          <w:tcPr>
            <w:tcW w:w="2122" w:type="dxa"/>
            <w:vMerge w:val="restart"/>
          </w:tcPr>
          <w:p w:rsidR="00A57471" w:rsidRDefault="00A57471" w:rsidP="006B409A"/>
        </w:tc>
        <w:tc>
          <w:tcPr>
            <w:tcW w:w="3892" w:type="dxa"/>
          </w:tcPr>
          <w:p w:rsidR="00A57471" w:rsidRPr="00DC2347" w:rsidRDefault="00A57471" w:rsidP="006B409A">
            <w:pPr>
              <w:rPr>
                <w:b/>
              </w:rPr>
            </w:pPr>
            <w:r w:rsidRPr="00DC2347">
              <w:rPr>
                <w:b/>
              </w:rPr>
              <w:t>HAFTA</w:t>
            </w:r>
          </w:p>
        </w:tc>
        <w:tc>
          <w:tcPr>
            <w:tcW w:w="3242" w:type="dxa"/>
          </w:tcPr>
          <w:p w:rsidR="00A57471" w:rsidRPr="00DC2347" w:rsidRDefault="00A57471" w:rsidP="006B409A">
            <w:pPr>
              <w:rPr>
                <w:b/>
              </w:rPr>
            </w:pPr>
            <w:r w:rsidRPr="00DC2347">
              <w:rPr>
                <w:b/>
              </w:rPr>
              <w:t>KONULAR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 xml:space="preserve">1.HAFTA </w:t>
            </w:r>
          </w:p>
          <w:p w:rsidR="00AD3132" w:rsidRDefault="00F44952" w:rsidP="006B409A">
            <w:r>
              <w:t>24.09.2026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Pr="00244F88" w:rsidRDefault="00A57471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44F88">
              <w:rPr>
                <w:rFonts w:asciiTheme="minorHAnsi" w:hAnsiTheme="minorHAnsi" w:cstheme="minorHAnsi"/>
                <w:sz w:val="22"/>
                <w:szCs w:val="22"/>
              </w:rPr>
              <w:t xml:space="preserve">Kariyer Yolculuğun Başladı </w:t>
            </w:r>
          </w:p>
          <w:p w:rsidR="00A57471" w:rsidRDefault="00A57471" w:rsidP="006B409A">
            <w:r w:rsidRPr="00244F88">
              <w:rPr>
                <w:rFonts w:cstheme="minorHAnsi"/>
              </w:rPr>
              <w:t>İlk Durak: Kariyer Merkezi</w:t>
            </w:r>
            <w:r>
              <w:t xml:space="preserve"> </w:t>
            </w:r>
          </w:p>
          <w:p w:rsidR="00F44952" w:rsidRDefault="00F44952" w:rsidP="006B409A">
            <w:r>
              <w:t xml:space="preserve"> 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F44952" w:rsidRDefault="00F44952" w:rsidP="006B409A">
            <w:r>
              <w:t>2.HAFTA</w:t>
            </w:r>
          </w:p>
          <w:p w:rsidR="00AD3132" w:rsidRDefault="00F44952" w:rsidP="006B409A">
            <w:r>
              <w:t>01.10.2026</w:t>
            </w:r>
          </w:p>
          <w:p w:rsidR="00F44952" w:rsidRDefault="00F44952" w:rsidP="006B409A"/>
        </w:tc>
        <w:tc>
          <w:tcPr>
            <w:tcW w:w="3242" w:type="dxa"/>
          </w:tcPr>
          <w:p w:rsidR="0028182B" w:rsidRDefault="0028182B" w:rsidP="006B409A">
            <w:r>
              <w:t>Bunları Biliyor Musunuz?</w:t>
            </w:r>
          </w:p>
          <w:p w:rsidR="00F44952" w:rsidRDefault="00F44952" w:rsidP="006B409A">
            <w:r>
              <w:t>MODÜL 1,2 ve 3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D3132" w:rsidRDefault="00A57471" w:rsidP="006B409A">
            <w:r>
              <w:t>3.HAFTA</w:t>
            </w:r>
          </w:p>
          <w:p w:rsidR="00F44952" w:rsidRDefault="00F44952" w:rsidP="006B409A">
            <w:r>
              <w:t>08.10.2026</w:t>
            </w:r>
          </w:p>
        </w:tc>
        <w:tc>
          <w:tcPr>
            <w:tcW w:w="3242" w:type="dxa"/>
          </w:tcPr>
          <w:p w:rsidR="00A57471" w:rsidRDefault="00A57471" w:rsidP="006B409A">
            <w:r w:rsidRPr="00DC2347">
              <w:t xml:space="preserve">Kariyer </w:t>
            </w:r>
            <w:r w:rsidR="00F44952">
              <w:t>Yolunda Fark Yaratmanın Anahtarı 1 izlenecek</w:t>
            </w:r>
          </w:p>
          <w:p w:rsidR="00F44952" w:rsidRDefault="00F44952" w:rsidP="006B409A"/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4.HAFTA</w:t>
            </w:r>
          </w:p>
          <w:p w:rsidR="00AD3132" w:rsidRDefault="00F44952" w:rsidP="006B409A">
            <w:r>
              <w:t>15.10.2026</w:t>
            </w:r>
          </w:p>
          <w:p w:rsidR="00F44952" w:rsidRDefault="00F44952" w:rsidP="006B409A"/>
        </w:tc>
        <w:tc>
          <w:tcPr>
            <w:tcW w:w="3242" w:type="dxa"/>
          </w:tcPr>
          <w:p w:rsidR="00A57471" w:rsidRDefault="00A57471" w:rsidP="006F2845">
            <w:r w:rsidRPr="00DC2347">
              <w:t>Kariyer Yolunda Fark Yaratma</w:t>
            </w:r>
            <w:r w:rsidR="006F2845">
              <w:t>nın Anahtarı</w:t>
            </w:r>
            <w:r>
              <w:t xml:space="preserve"> </w:t>
            </w:r>
            <w:r w:rsidR="00F44952">
              <w:t>2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5.HAFTA</w:t>
            </w:r>
          </w:p>
          <w:p w:rsidR="00A57471" w:rsidRDefault="00F44952" w:rsidP="006B409A">
            <w:r>
              <w:t>22.10.2026</w:t>
            </w:r>
          </w:p>
        </w:tc>
        <w:tc>
          <w:tcPr>
            <w:tcW w:w="3242" w:type="dxa"/>
          </w:tcPr>
          <w:p w:rsidR="00A57471" w:rsidRDefault="00F44952" w:rsidP="006B409A">
            <w:r>
              <w:t xml:space="preserve">Kariyerime Nasıl Hazırlanırım </w:t>
            </w:r>
          </w:p>
          <w:p w:rsidR="00F44952" w:rsidRDefault="00F44952" w:rsidP="006B409A">
            <w:r>
              <w:t>MODÜL 4 ve 5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6.HAFTA</w:t>
            </w:r>
          </w:p>
          <w:p w:rsidR="005C054D" w:rsidRDefault="005C054D" w:rsidP="006B409A">
            <w:r>
              <w:t xml:space="preserve">29.10.2026 </w:t>
            </w:r>
          </w:p>
          <w:p w:rsidR="00F44952" w:rsidRDefault="005C054D" w:rsidP="006B409A">
            <w:r>
              <w:t>Cumhuriyet Bayramı</w:t>
            </w:r>
          </w:p>
          <w:p w:rsidR="005C054D" w:rsidRDefault="005C054D" w:rsidP="006B409A">
            <w:r>
              <w:t>Resmi Tatil</w:t>
            </w:r>
          </w:p>
          <w:p w:rsidR="00A57471" w:rsidRDefault="00A57471" w:rsidP="006B409A"/>
        </w:tc>
        <w:tc>
          <w:tcPr>
            <w:tcW w:w="3242" w:type="dxa"/>
          </w:tcPr>
          <w:p w:rsidR="00A57471" w:rsidRDefault="005C054D" w:rsidP="006B409A">
            <w:r>
              <w:t>Kariyerime Nasıl Hazırlanırım</w:t>
            </w:r>
          </w:p>
          <w:p w:rsidR="005C054D" w:rsidRDefault="005C054D" w:rsidP="006B409A">
            <w:r>
              <w:t>MODÜL 6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7.HAFTA</w:t>
            </w:r>
          </w:p>
          <w:p w:rsidR="005C054D" w:rsidRDefault="005C054D" w:rsidP="006B409A">
            <w:r>
              <w:t>05.11.2026</w:t>
            </w:r>
          </w:p>
          <w:p w:rsidR="00AD3132" w:rsidRDefault="005C054D" w:rsidP="006B409A">
            <w:r>
              <w:t>Yarıyıl Sınavları</w:t>
            </w:r>
          </w:p>
        </w:tc>
        <w:tc>
          <w:tcPr>
            <w:tcW w:w="3242" w:type="dxa"/>
          </w:tcPr>
          <w:p w:rsidR="00A57471" w:rsidRDefault="00A57471" w:rsidP="006B409A"/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8.HAFTA</w:t>
            </w:r>
          </w:p>
          <w:p w:rsidR="005C054D" w:rsidRDefault="005C054D" w:rsidP="006B409A">
            <w:r>
              <w:t>12.11.2026</w:t>
            </w:r>
          </w:p>
          <w:p w:rsidR="005C054D" w:rsidRDefault="005C054D" w:rsidP="006B409A"/>
          <w:p w:rsidR="00A57471" w:rsidRDefault="00A57471" w:rsidP="0028182B"/>
        </w:tc>
        <w:tc>
          <w:tcPr>
            <w:tcW w:w="3242" w:type="dxa"/>
          </w:tcPr>
          <w:p w:rsidR="00A57471" w:rsidRDefault="006F2845" w:rsidP="006B409A">
            <w:r>
              <w:t>Sektör Tanıtımları-</w:t>
            </w:r>
            <w:r w:rsidR="005C054D">
              <w:t xml:space="preserve"> Ulusal ve Uluslararası Sivil Toplum Kuruluşları</w:t>
            </w:r>
          </w:p>
          <w:p w:rsidR="005C054D" w:rsidRDefault="005C054D" w:rsidP="006B409A">
            <w:r>
              <w:t>MODÜL 7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9.HAFTA</w:t>
            </w:r>
          </w:p>
          <w:p w:rsidR="00AD3132" w:rsidRDefault="006F2845" w:rsidP="006B409A">
            <w:r>
              <w:t>19.11.2026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Default="006F2845" w:rsidP="006F2845">
            <w:r>
              <w:t>Sektör Tanıtımları -</w:t>
            </w:r>
            <w:r w:rsidR="00A57471" w:rsidRPr="00DC2347">
              <w:t xml:space="preserve"> </w:t>
            </w:r>
            <w:r>
              <w:t>Kamu Sektörü</w:t>
            </w:r>
          </w:p>
          <w:p w:rsidR="006F2845" w:rsidRDefault="006F2845" w:rsidP="006F2845">
            <w:r>
              <w:t>MODÜL 8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10.HAFTA</w:t>
            </w:r>
          </w:p>
          <w:p w:rsidR="00AD3132" w:rsidRDefault="006F2845" w:rsidP="006B409A">
            <w:r>
              <w:t>26.11.2026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Default="006F2845" w:rsidP="006F2845">
            <w:r>
              <w:t xml:space="preserve">Sektör Tanıtımları </w:t>
            </w:r>
            <w:r w:rsidR="00A57471" w:rsidRPr="00DC2347">
              <w:t xml:space="preserve">- </w:t>
            </w:r>
            <w:r>
              <w:t>Özel sektör, akademi, girişimcilik</w:t>
            </w:r>
          </w:p>
          <w:p w:rsidR="006F2845" w:rsidRDefault="006F2845" w:rsidP="006F2845">
            <w:r>
              <w:t>MODÜL 9,10,11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11.HAFTA</w:t>
            </w:r>
          </w:p>
          <w:p w:rsidR="00AD3132" w:rsidRDefault="006F2845" w:rsidP="006B409A">
            <w:r>
              <w:t>03.12.2026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Default="006F2845" w:rsidP="006F2845">
            <w:r>
              <w:t>Meslek Tanıtımları</w:t>
            </w:r>
          </w:p>
          <w:p w:rsidR="006F2845" w:rsidRDefault="006F2845" w:rsidP="006F2845">
            <w:r>
              <w:t>MODÜL 12,13,14 izlenecek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12.HAFTA</w:t>
            </w:r>
          </w:p>
          <w:p w:rsidR="00AD3132" w:rsidRDefault="006F2845" w:rsidP="006B409A">
            <w:r>
              <w:t>10.12.2026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Default="006F2845" w:rsidP="006B409A">
            <w:r>
              <w:t>Özgeçmişimi Hazırlıyorum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>13.HAFTA</w:t>
            </w:r>
          </w:p>
          <w:p w:rsidR="00A57471" w:rsidRDefault="006F2845" w:rsidP="006B409A">
            <w:r>
              <w:t>17.12.2026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Default="006F2845" w:rsidP="006B409A">
            <w:proofErr w:type="spellStart"/>
            <w:r>
              <w:t>Linked</w:t>
            </w:r>
            <w:proofErr w:type="spellEnd"/>
            <w:r>
              <w:t>-in Hesabımı Oluşturuyorum</w:t>
            </w:r>
          </w:p>
        </w:tc>
      </w:tr>
      <w:tr w:rsidR="00A57471" w:rsidTr="00A57471">
        <w:trPr>
          <w:trHeight w:val="200"/>
        </w:trPr>
        <w:tc>
          <w:tcPr>
            <w:tcW w:w="2122" w:type="dxa"/>
            <w:vMerge/>
          </w:tcPr>
          <w:p w:rsidR="00A57471" w:rsidRDefault="00A57471" w:rsidP="006B409A"/>
        </w:tc>
        <w:tc>
          <w:tcPr>
            <w:tcW w:w="3892" w:type="dxa"/>
          </w:tcPr>
          <w:p w:rsidR="00A57471" w:rsidRDefault="00A57471" w:rsidP="006B409A">
            <w:r>
              <w:t xml:space="preserve">14.Hafta </w:t>
            </w:r>
          </w:p>
          <w:p w:rsidR="00A57471" w:rsidRDefault="006F2845" w:rsidP="006B409A">
            <w:r>
              <w:t>24.12.2026</w:t>
            </w:r>
          </w:p>
          <w:p w:rsidR="006F2845" w:rsidRDefault="006F2845" w:rsidP="006B409A"/>
        </w:tc>
        <w:tc>
          <w:tcPr>
            <w:tcW w:w="3242" w:type="dxa"/>
          </w:tcPr>
          <w:p w:rsidR="00A57471" w:rsidRDefault="00A57471" w:rsidP="006B409A"/>
          <w:p w:rsidR="00A57471" w:rsidRDefault="006F2845" w:rsidP="006B409A">
            <w:r>
              <w:t>Mülakata Hazırlanıyorum.</w:t>
            </w:r>
          </w:p>
        </w:tc>
      </w:tr>
      <w:tr w:rsidR="00A57471" w:rsidTr="00A57471">
        <w:trPr>
          <w:trHeight w:val="70"/>
        </w:trPr>
        <w:tc>
          <w:tcPr>
            <w:tcW w:w="2122" w:type="dxa"/>
          </w:tcPr>
          <w:p w:rsidR="00A57471" w:rsidRPr="000D16B8" w:rsidRDefault="00A57471" w:rsidP="006B409A">
            <w:pPr>
              <w:rPr>
                <w:rFonts w:cstheme="minorHAnsi"/>
              </w:rPr>
            </w:pPr>
            <w:r w:rsidRPr="000D16B8">
              <w:rPr>
                <w:rFonts w:cstheme="minorHAnsi"/>
              </w:rPr>
              <w:t>ZORUNLU YA DA ÖNERİLEN KAYNAKLAR</w:t>
            </w:r>
          </w:p>
        </w:tc>
        <w:tc>
          <w:tcPr>
            <w:tcW w:w="7134" w:type="dxa"/>
            <w:gridSpan w:val="2"/>
          </w:tcPr>
          <w:p w:rsidR="00A57471" w:rsidRPr="000D16B8" w:rsidRDefault="00A57471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57471" w:rsidRPr="000D16B8" w:rsidRDefault="00A57471" w:rsidP="006B409A">
            <w:pPr>
              <w:pStyle w:val="Default"/>
              <w:spacing w:after="204"/>
              <w:rPr>
                <w:rFonts w:asciiTheme="minorHAnsi" w:hAnsiTheme="minorHAnsi" w:cstheme="minorHAnsi"/>
                <w:sz w:val="22"/>
                <w:szCs w:val="22"/>
              </w:rPr>
            </w:pPr>
            <w:r w:rsidRPr="000D16B8">
              <w:rPr>
                <w:rFonts w:asciiTheme="minorHAnsi" w:hAnsiTheme="minorHAnsi" w:cstheme="minorHAnsi"/>
                <w:sz w:val="22"/>
                <w:szCs w:val="22"/>
              </w:rPr>
              <w:t xml:space="preserve">1. Cumhurbaşkanlığı İnsan Kaynakları Ofisi tarafından önerilen ders içeriğini destekleyen videolar. </w:t>
            </w:r>
          </w:p>
          <w:p w:rsidR="00A57471" w:rsidRPr="000D16B8" w:rsidRDefault="00A57471" w:rsidP="006B409A">
            <w:pPr>
              <w:pStyle w:val="Default"/>
              <w:spacing w:after="204"/>
              <w:rPr>
                <w:rFonts w:asciiTheme="minorHAnsi" w:hAnsiTheme="minorHAnsi" w:cstheme="minorHAnsi"/>
                <w:sz w:val="22"/>
                <w:szCs w:val="22"/>
              </w:rPr>
            </w:pPr>
            <w:r w:rsidRPr="000D16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2. Cumhurbaşkanlığı İnsan Kaynakları Ofisi tarafından hazırlanan kitap, makale, dergi, çevrim içi kaynaklardan oluşan Kariyer Planlama dersi </w:t>
            </w:r>
            <w:proofErr w:type="gramStart"/>
            <w:r w:rsidRPr="000D16B8">
              <w:rPr>
                <w:rFonts w:asciiTheme="minorHAnsi" w:hAnsiTheme="minorHAnsi" w:cstheme="minorHAnsi"/>
                <w:sz w:val="22"/>
                <w:szCs w:val="22"/>
              </w:rPr>
              <w:t>literatürü</w:t>
            </w:r>
            <w:proofErr w:type="gramEnd"/>
            <w:r w:rsidRPr="000D16B8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A57471" w:rsidRDefault="00A57471" w:rsidP="0028182B">
            <w:pPr>
              <w:pStyle w:val="Default"/>
            </w:pPr>
          </w:p>
        </w:tc>
      </w:tr>
      <w:tr w:rsidR="00A57471" w:rsidTr="00A57471">
        <w:trPr>
          <w:trHeight w:val="70"/>
        </w:trPr>
        <w:tc>
          <w:tcPr>
            <w:tcW w:w="2122" w:type="dxa"/>
          </w:tcPr>
          <w:p w:rsidR="00A57471" w:rsidRPr="000D16B8" w:rsidRDefault="00A57471" w:rsidP="006B409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ÖĞRETİM YÖNETİM VE TEKNİKLERİ </w:t>
            </w:r>
          </w:p>
        </w:tc>
        <w:tc>
          <w:tcPr>
            <w:tcW w:w="7134" w:type="dxa"/>
            <w:gridSpan w:val="2"/>
          </w:tcPr>
          <w:p w:rsidR="00A57471" w:rsidRDefault="00A57471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E0800">
              <w:rPr>
                <w:rFonts w:asciiTheme="minorHAnsi" w:hAnsiTheme="minorHAnsi" w:cstheme="minorHAnsi"/>
                <w:sz w:val="22"/>
                <w:szCs w:val="22"/>
              </w:rPr>
              <w:t>Anlatım, Örnek Olay İncelemesi, Katılımcı Sunumları, Önerilen ders içeriğini destekleyen videolar</w:t>
            </w:r>
          </w:p>
          <w:p w:rsidR="00A57471" w:rsidRPr="000D16B8" w:rsidRDefault="00A57471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5FD9">
              <w:rPr>
                <w:rFonts w:asciiTheme="minorHAnsi" w:hAnsiTheme="minorHAnsi" w:cstheme="minorHAnsi"/>
                <w:sz w:val="22"/>
                <w:szCs w:val="22"/>
              </w:rPr>
              <w:t xml:space="preserve">Bu ders, uzaktan eğitim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sistemi ile </w:t>
            </w:r>
            <w:r w:rsidRPr="00D85FD9">
              <w:rPr>
                <w:rFonts w:asciiTheme="minorHAnsi" w:hAnsiTheme="minorHAnsi" w:cstheme="minorHAnsi"/>
                <w:sz w:val="22"/>
                <w:szCs w:val="22"/>
              </w:rPr>
              <w:t>verilmektedir. Uzaktan eğitim kapsamında canlı video konferans gibi eşzamanlı (çevrimiçi) teknolojiler ile eğitsel video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gibi</w:t>
            </w:r>
            <w:r w:rsidRPr="00D85FD9">
              <w:rPr>
                <w:rFonts w:asciiTheme="minorHAnsi" w:hAnsiTheme="minorHAnsi" w:cstheme="minorHAnsi"/>
                <w:sz w:val="22"/>
                <w:szCs w:val="22"/>
              </w:rPr>
              <w:t xml:space="preserve"> materyaller kullanılmaktadır. Anlatım, soru-cevap, tartışma öğretim yöntem ve teknikleri uzaktan eğitim etkinliklerinde kullanılmaktadır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A57471" w:rsidTr="00A57471">
        <w:trPr>
          <w:trHeight w:val="4534"/>
        </w:trPr>
        <w:tc>
          <w:tcPr>
            <w:tcW w:w="2122" w:type="dxa"/>
          </w:tcPr>
          <w:p w:rsidR="00A57471" w:rsidRPr="00D85FD9" w:rsidRDefault="00A57471" w:rsidP="006B409A">
            <w:pPr>
              <w:rPr>
                <w:rFonts w:cstheme="minorHAnsi"/>
              </w:rPr>
            </w:pPr>
            <w:r w:rsidRPr="00D85FD9">
              <w:rPr>
                <w:rFonts w:cstheme="minorHAnsi"/>
                <w:bCs/>
              </w:rPr>
              <w:t>DEĞERLENDİRME YÖNTEMİ VE GEÇME KRİTERLERİ</w:t>
            </w:r>
          </w:p>
        </w:tc>
        <w:tc>
          <w:tcPr>
            <w:tcW w:w="7134" w:type="dxa"/>
            <w:gridSpan w:val="2"/>
          </w:tcPr>
          <w:tbl>
            <w:tblPr>
              <w:tblStyle w:val="TabloKlavuzu"/>
              <w:tblpPr w:leftFromText="141" w:rightFromText="141" w:vertAnchor="page" w:horzAnchor="margin" w:tblpY="58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07"/>
              <w:gridCol w:w="2409"/>
            </w:tblGrid>
            <w:tr w:rsidR="00EB1359" w:rsidRPr="00B93D70" w:rsidTr="00EB1359">
              <w:trPr>
                <w:trHeight w:val="376"/>
              </w:trPr>
              <w:tc>
                <w:tcPr>
                  <w:tcW w:w="3707" w:type="dxa"/>
                </w:tcPr>
                <w:p w:rsidR="00EB1359" w:rsidRPr="00B93D70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 w:rsidRPr="00B93D70">
                    <w:rPr>
                      <w:b/>
                    </w:rPr>
                    <w:t xml:space="preserve">Etkinlik </w:t>
                  </w:r>
                </w:p>
              </w:tc>
              <w:tc>
                <w:tcPr>
                  <w:tcW w:w="2409" w:type="dxa"/>
                </w:tcPr>
                <w:p w:rsidR="00EB1359" w:rsidRPr="00B93D70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Puan Dağılım</w:t>
                  </w:r>
                </w:p>
              </w:tc>
            </w:tr>
            <w:tr w:rsidR="00EB1359" w:rsidRPr="00B93D70" w:rsidTr="00EB1359">
              <w:trPr>
                <w:trHeight w:val="837"/>
              </w:trPr>
              <w:tc>
                <w:tcPr>
                  <w:tcW w:w="3707" w:type="dxa"/>
                </w:tcPr>
                <w:p w:rsidR="00EB1359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Derse Katılım</w:t>
                  </w:r>
                </w:p>
                <w:p w:rsidR="00EB1359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r w:rsidRPr="00061257">
                    <w:t>Devam</w:t>
                  </w:r>
                  <w:r>
                    <w:t xml:space="preserve"> (</w:t>
                  </w:r>
                  <w:r w:rsidR="00512730">
                    <w:t>5 Puan*6</w:t>
                  </w:r>
                  <w:r w:rsidRPr="00061257">
                    <w:t xml:space="preserve"> Hafta</w:t>
                  </w:r>
                  <w:r>
                    <w:t>)</w:t>
                  </w:r>
                </w:p>
                <w:p w:rsidR="001501D8" w:rsidRDefault="001501D8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proofErr w:type="spellStart"/>
                  <w:r>
                    <w:t>Öys</w:t>
                  </w:r>
                  <w:proofErr w:type="spellEnd"/>
                  <w:r>
                    <w:t xml:space="preserve"> içerisinde dersin akademisyeni tarafından çekilen derslerin en az %70’ini (4 ders) izlemek zorunludur. Akademisyen tarafından çekilen haftalar 1,3,4,12,13 ve 14. </w:t>
                  </w:r>
                  <w:r w:rsidR="00B75057">
                    <w:t>H</w:t>
                  </w:r>
                  <w:r>
                    <w:t>afta</w:t>
                  </w:r>
                  <w:r w:rsidR="00B75057">
                    <w:t xml:space="preserve"> videolarıdır</w:t>
                  </w:r>
                  <w:bookmarkStart w:id="0" w:name="_GoBack"/>
                  <w:bookmarkEnd w:id="0"/>
                  <w:r>
                    <w:t>)</w:t>
                  </w:r>
                </w:p>
                <w:p w:rsidR="001501D8" w:rsidRPr="00061257" w:rsidRDefault="001501D8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r>
                    <w:t xml:space="preserve">(2,5,6,7,8,9,10,11.Haftalar </w:t>
                  </w:r>
                  <w:hyperlink r:id="rId5" w:history="1">
                    <w:r w:rsidRPr="008D0CE2">
                      <w:rPr>
                        <w:rStyle w:val="Kpr"/>
                      </w:rPr>
                      <w:t>https://kariyerplanlama.gov.tr/</w:t>
                    </w:r>
                  </w:hyperlink>
                  <w:r>
                    <w:t xml:space="preserve"> web sayfası üzerinden takip edilecek video </w:t>
                  </w:r>
                  <w:proofErr w:type="gramStart"/>
                  <w:r>
                    <w:t>modülleri</w:t>
                  </w:r>
                  <w:proofErr w:type="gramEnd"/>
                  <w:r>
                    <w:t xml:space="preserve"> üzerinden işlenecektir ve ders videolarının tamamının izlenmesi zorunludur. Dönem sonunda bütün </w:t>
                  </w:r>
                  <w:proofErr w:type="gramStart"/>
                  <w:r>
                    <w:t>modülleri</w:t>
                  </w:r>
                  <w:proofErr w:type="gramEnd"/>
                  <w:r>
                    <w:t xml:space="preserve"> tamamlayan öğrenciler katlım belgesi alacaktır. Katılım belgesi dönem sonunda ödev olarak kullanılacaktır. </w:t>
                  </w:r>
                  <w:proofErr w:type="spellStart"/>
                  <w:r>
                    <w:t>Öys</w:t>
                  </w:r>
                  <w:proofErr w:type="spellEnd"/>
                  <w:r>
                    <w:t xml:space="preserve"> içerisinde yer alan Kariyer Planlama Dersi 1. Hafta dersinde dönem içerisinde yapılacak bütün etkinliklere dair bilgilendirme dersi yapılacaktır. </w:t>
                  </w:r>
                </w:p>
                <w:p w:rsidR="00EB1359" w:rsidRPr="00B93D70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</w:p>
              </w:tc>
              <w:tc>
                <w:tcPr>
                  <w:tcW w:w="2409" w:type="dxa"/>
                </w:tcPr>
                <w:p w:rsidR="00EB1359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Toplam 47 Puan</w:t>
                  </w:r>
                </w:p>
                <w:p w:rsidR="00EB1359" w:rsidRPr="00061257" w:rsidRDefault="00512730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r>
                    <w:t>30</w:t>
                  </w:r>
                </w:p>
                <w:p w:rsidR="00EB1359" w:rsidRPr="00B93D70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</w:p>
              </w:tc>
            </w:tr>
            <w:tr w:rsidR="00EB1359" w:rsidRPr="00B93D70" w:rsidTr="00EB1359">
              <w:trPr>
                <w:trHeight w:val="847"/>
              </w:trPr>
              <w:tc>
                <w:tcPr>
                  <w:tcW w:w="3707" w:type="dxa"/>
                </w:tcPr>
                <w:p w:rsidR="00EB1359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Etkinlik Tamamlama</w:t>
                  </w:r>
                </w:p>
                <w:p w:rsidR="00BC0722" w:rsidRDefault="00BC0722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r>
                    <w:t xml:space="preserve">CV Hazırlama </w:t>
                  </w:r>
                </w:p>
                <w:p w:rsidR="00EB1359" w:rsidRPr="00EB18A3" w:rsidRDefault="00EB1359" w:rsidP="00512730">
                  <w:pPr>
                    <w:tabs>
                      <w:tab w:val="left" w:pos="426"/>
                    </w:tabs>
                    <w:ind w:right="113"/>
                    <w:jc w:val="both"/>
                  </w:pPr>
                  <w:r w:rsidRPr="00EB18A3">
                    <w:t xml:space="preserve">Kariyer </w:t>
                  </w:r>
                  <w:r w:rsidR="00512730">
                    <w:t xml:space="preserve">Planlama Dersi Sertifika </w:t>
                  </w:r>
                </w:p>
              </w:tc>
              <w:tc>
                <w:tcPr>
                  <w:tcW w:w="2409" w:type="dxa"/>
                </w:tcPr>
                <w:p w:rsidR="00EB1359" w:rsidRDefault="00EB1359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Toplam 28 Puan </w:t>
                  </w:r>
                </w:p>
                <w:p w:rsidR="00EB1359" w:rsidRDefault="00512730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r>
                    <w:t>20</w:t>
                  </w:r>
                </w:p>
                <w:p w:rsidR="00BC0722" w:rsidRPr="00061257" w:rsidRDefault="00512730" w:rsidP="00EB1359">
                  <w:pPr>
                    <w:tabs>
                      <w:tab w:val="left" w:pos="426"/>
                    </w:tabs>
                    <w:ind w:right="113"/>
                    <w:jc w:val="both"/>
                  </w:pPr>
                  <w:r>
                    <w:t>50</w:t>
                  </w:r>
                </w:p>
              </w:tc>
            </w:tr>
            <w:tr w:rsidR="00EB1359" w:rsidRPr="00B93D70" w:rsidTr="00EB1359">
              <w:trPr>
                <w:trHeight w:val="389"/>
              </w:trPr>
              <w:tc>
                <w:tcPr>
                  <w:tcW w:w="3707" w:type="dxa"/>
                </w:tcPr>
                <w:p w:rsidR="00EB1359" w:rsidRDefault="00BC0722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Toplam</w:t>
                  </w:r>
                </w:p>
              </w:tc>
              <w:tc>
                <w:tcPr>
                  <w:tcW w:w="2409" w:type="dxa"/>
                </w:tcPr>
                <w:p w:rsidR="00EB1359" w:rsidRDefault="00BC0722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100</w:t>
                  </w:r>
                </w:p>
              </w:tc>
            </w:tr>
            <w:tr w:rsidR="00BC0722" w:rsidRPr="00B93D70" w:rsidTr="00BC0722">
              <w:trPr>
                <w:trHeight w:val="341"/>
              </w:trPr>
              <w:tc>
                <w:tcPr>
                  <w:tcW w:w="3707" w:type="dxa"/>
                </w:tcPr>
                <w:p w:rsidR="00BC0722" w:rsidRPr="00B93D70" w:rsidRDefault="00BC0722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</w:p>
              </w:tc>
              <w:tc>
                <w:tcPr>
                  <w:tcW w:w="2409" w:type="dxa"/>
                </w:tcPr>
                <w:p w:rsidR="00BC0722" w:rsidRPr="00B93D70" w:rsidRDefault="00BC0722" w:rsidP="00EB1359">
                  <w:pPr>
                    <w:tabs>
                      <w:tab w:val="left" w:pos="426"/>
                    </w:tabs>
                    <w:ind w:right="113"/>
                    <w:jc w:val="both"/>
                    <w:rPr>
                      <w:b/>
                    </w:rPr>
                  </w:pPr>
                </w:p>
              </w:tc>
            </w:tr>
          </w:tbl>
          <w:p w:rsidR="00A57471" w:rsidRDefault="00A57471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B1359" w:rsidRDefault="00EB1359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B1359" w:rsidRDefault="00EB1359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B1359" w:rsidRPr="00D85FD9" w:rsidRDefault="00EB1359" w:rsidP="006B40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A302B" w:rsidRDefault="00CA302B" w:rsidP="00CA302B">
      <w:pPr>
        <w:jc w:val="center"/>
      </w:pPr>
    </w:p>
    <w:sectPr w:rsidR="00CA3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DC4"/>
    <w:rsid w:val="00070DC4"/>
    <w:rsid w:val="001501D8"/>
    <w:rsid w:val="0028182B"/>
    <w:rsid w:val="005043D4"/>
    <w:rsid w:val="00512730"/>
    <w:rsid w:val="00553568"/>
    <w:rsid w:val="005C054D"/>
    <w:rsid w:val="006C5F74"/>
    <w:rsid w:val="006F2845"/>
    <w:rsid w:val="00A44D56"/>
    <w:rsid w:val="00A57471"/>
    <w:rsid w:val="00AD3132"/>
    <w:rsid w:val="00B75057"/>
    <w:rsid w:val="00BC0722"/>
    <w:rsid w:val="00CA302B"/>
    <w:rsid w:val="00EB1359"/>
    <w:rsid w:val="00F4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EB563"/>
  <w15:chartTrackingRefBased/>
  <w15:docId w15:val="{5975E537-06F6-4AFA-91D4-2728C99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53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3568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1501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riyerplanlama.gov.t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4</cp:revision>
  <dcterms:created xsi:type="dcterms:W3CDTF">2026-09-21T13:16:00Z</dcterms:created>
  <dcterms:modified xsi:type="dcterms:W3CDTF">2026-09-22T08:51:00Z</dcterms:modified>
</cp:coreProperties>
</file>